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1C" w:rsidRDefault="001D753A" w:rsidP="00292A1C">
      <w:pPr>
        <w:bidi/>
        <w:spacing w:line="240" w:lineRule="auto"/>
        <w:rPr>
          <w:rFonts w:cs="B Nazanin"/>
          <w:rtl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9525</wp:posOffset>
                </wp:positionV>
                <wp:extent cx="5999480" cy="513715"/>
                <wp:effectExtent l="0" t="0" r="20320" b="1968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09" w:rsidRPr="00D61309" w:rsidRDefault="00D61309" w:rsidP="00A8337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6130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مراجعه كننده محترم خواهشمند است به پرسشنامه زير پاسخ مناسب ارائه فرماييد. امي</w:t>
                            </w:r>
                            <w:r w:rsidR="002F22C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ـ</w:t>
                            </w:r>
                            <w:r w:rsidRPr="00D6130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 است به ياري پاسخ هاي دقي</w:t>
                            </w:r>
                            <w:r w:rsidR="002F22C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ـ</w:t>
                            </w:r>
                            <w:r w:rsidRPr="00D6130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ق و بي طرفانه جنابعالي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 سرکار</w:t>
                            </w:r>
                            <w:r w:rsidR="002F22C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عالی</w:t>
                            </w:r>
                            <w:r w:rsidRPr="00D6130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كه از نظر ما محرمانه تلقي خواهد شد بتوانيم خدمات مطلوبتري ارائه نمائيم.</w:t>
                            </w:r>
                          </w:p>
                          <w:p w:rsidR="00D61309" w:rsidRDefault="00D61309" w:rsidP="00A83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75pt;margin-top:.75pt;width:472.4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">
                <v:textbox>
                  <w:txbxContent>
                    <w:p w:rsidR="00D61309" w:rsidRPr="00D61309" w:rsidRDefault="00D61309" w:rsidP="00A8337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6130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مراجعه كننده محترم خواهشمند است به پرسشنامه زير پاسخ مناسب ارائه فرماييد. امي</w:t>
                      </w:r>
                      <w:r w:rsidR="002F22C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ـ</w:t>
                      </w:r>
                      <w:r w:rsidRPr="00D6130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 است به ياري پاسخ هاي دقي</w:t>
                      </w:r>
                      <w:r w:rsidR="002F22C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ـ</w:t>
                      </w:r>
                      <w:r w:rsidRPr="00D6130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ق و بي طرفانه جنابعالي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/ سرکار</w:t>
                      </w:r>
                      <w:r w:rsidR="002F22C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عالی</w:t>
                      </w:r>
                      <w:r w:rsidRPr="00D6130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كه از نظر ما محرمانه تلقي خواهد شد بتوانيم خدمات مطلوبتري ارائه نمائيم.</w:t>
                      </w:r>
                    </w:p>
                    <w:p w:rsidR="00D61309" w:rsidRDefault="00D61309" w:rsidP="00A833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1309" w:rsidRDefault="00D61309" w:rsidP="00292A1C">
      <w:pPr>
        <w:bidi/>
        <w:spacing w:after="0" w:line="240" w:lineRule="auto"/>
        <w:jc w:val="center"/>
        <w:rPr>
          <w:rFonts w:cs="B Mitra"/>
          <w:b/>
          <w:bCs/>
        </w:rPr>
      </w:pPr>
    </w:p>
    <w:p w:rsidR="00292A1C" w:rsidRDefault="00292A1C" w:rsidP="00292A1C">
      <w:pPr>
        <w:bidi/>
        <w:spacing w:after="0" w:line="240" w:lineRule="auto"/>
        <w:rPr>
          <w:rFonts w:cs="B Nazanin"/>
          <w:rtl/>
        </w:rPr>
      </w:pPr>
    </w:p>
    <w:p w:rsidR="00292A1C" w:rsidRPr="00F306DF" w:rsidRDefault="00292A1C" w:rsidP="00292A1C">
      <w:pPr>
        <w:bidi/>
        <w:spacing w:after="0" w:line="240" w:lineRule="auto"/>
        <w:rPr>
          <w:rFonts w:cs="B Nazanin"/>
          <w:b/>
          <w:bCs/>
          <w:rtl/>
        </w:rPr>
      </w:pPr>
      <w:r w:rsidRPr="00F306DF">
        <w:rPr>
          <w:rFonts w:cs="B Nazanin" w:hint="cs"/>
          <w:b/>
          <w:bCs/>
          <w:rtl/>
        </w:rPr>
        <w:t>نام واحد ارائه دهنده خدمت:                                       تاريخ مراجعه:</w:t>
      </w:r>
    </w:p>
    <w:p w:rsidR="00292A1C" w:rsidRDefault="00292A1C" w:rsidP="00292A1C">
      <w:pPr>
        <w:bidi/>
        <w:spacing w:after="0" w:line="240" w:lineRule="auto"/>
        <w:rPr>
          <w:rFonts w:cs="B Nazanin"/>
          <w:b/>
          <w:bCs/>
          <w:color w:val="FF0000"/>
          <w:rtl/>
        </w:rPr>
      </w:pPr>
      <w:r>
        <w:rPr>
          <w:rFonts w:cs="B Nazanin" w:hint="cs"/>
          <w:b/>
          <w:bCs/>
          <w:rtl/>
        </w:rPr>
        <w:t xml:space="preserve">مشخصات فردي </w:t>
      </w:r>
      <w:r>
        <w:rPr>
          <w:rFonts w:cs="B Nazanin"/>
          <w:b/>
          <w:bCs/>
        </w:rPr>
        <w:t>)</w:t>
      </w:r>
      <w:r w:rsidRPr="000B292B">
        <w:rPr>
          <w:rFonts w:cs="B Nazanin" w:hint="cs"/>
          <w:b/>
          <w:bCs/>
          <w:rtl/>
        </w:rPr>
        <w:t>در صورت تمايل</w:t>
      </w:r>
      <w:r>
        <w:rPr>
          <w:rFonts w:cs="B Nazanin"/>
          <w:b/>
          <w:bCs/>
        </w:rPr>
        <w:t>(</w:t>
      </w:r>
      <w:r w:rsidRPr="000B292B">
        <w:rPr>
          <w:rFonts w:cs="B Nazanin" w:hint="cs"/>
          <w:b/>
          <w:bCs/>
          <w:rtl/>
        </w:rPr>
        <w:t xml:space="preserve"> :</w:t>
      </w:r>
    </w:p>
    <w:p w:rsidR="00292A1C" w:rsidRPr="00F306DF" w:rsidRDefault="00292A1C" w:rsidP="00292A1C">
      <w:pPr>
        <w:bidi/>
        <w:spacing w:after="0" w:line="240" w:lineRule="auto"/>
        <w:rPr>
          <w:rFonts w:cs="B Nazanin"/>
          <w:b/>
          <w:bCs/>
          <w:rtl/>
        </w:rPr>
      </w:pPr>
      <w:r w:rsidRPr="000B292B">
        <w:rPr>
          <w:rFonts w:cs="B Nazanin" w:hint="cs"/>
          <w:b/>
          <w:bCs/>
          <w:rtl/>
        </w:rPr>
        <w:t xml:space="preserve">  نام و نام خانوادگي :</w:t>
      </w:r>
      <w:r>
        <w:rPr>
          <w:rFonts w:cs="B Nazanin" w:hint="cs"/>
          <w:b/>
          <w:bCs/>
          <w:rtl/>
        </w:rPr>
        <w:t xml:space="preserve"> </w:t>
      </w:r>
    </w:p>
    <w:p w:rsidR="00292A1C" w:rsidRDefault="00292A1C" w:rsidP="00292A1C">
      <w:pPr>
        <w:bidi/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جنس: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سن: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ميزان تحصيلات: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شغل: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Pr="000B292B">
        <w:rPr>
          <w:rFonts w:cs="B Nazanin" w:hint="cs"/>
          <w:rtl/>
        </w:rPr>
        <w:t>شماره تماس / ايميل :</w:t>
      </w:r>
      <w:r>
        <w:rPr>
          <w:rFonts w:cs="B Nazanin" w:hint="cs"/>
          <w:rtl/>
        </w:rPr>
        <w:t xml:space="preserve"> </w:t>
      </w:r>
    </w:p>
    <w:p w:rsidR="00292A1C" w:rsidRPr="002F22C2" w:rsidRDefault="00292A1C" w:rsidP="00292A1C">
      <w:pPr>
        <w:bidi/>
        <w:spacing w:after="0" w:line="240" w:lineRule="auto"/>
        <w:rPr>
          <w:rFonts w:cs="B Nazanin"/>
          <w:sz w:val="12"/>
          <w:szCs w:val="12"/>
          <w:rtl/>
        </w:rPr>
      </w:pPr>
    </w:p>
    <w:p w:rsidR="00292A1C" w:rsidRPr="00F306DF" w:rsidRDefault="00292A1C" w:rsidP="00292A1C">
      <w:pPr>
        <w:bidi/>
        <w:spacing w:after="0" w:line="240" w:lineRule="auto"/>
        <w:rPr>
          <w:rFonts w:cs="B Nazanin"/>
          <w:b/>
          <w:bCs/>
          <w:rtl/>
        </w:rPr>
      </w:pPr>
      <w:r w:rsidRPr="00F306DF">
        <w:rPr>
          <w:rFonts w:cs="B Nazanin" w:hint="cs"/>
          <w:b/>
          <w:bCs/>
          <w:rtl/>
        </w:rPr>
        <w:t>اطلاعات نظرسنجي</w:t>
      </w:r>
    </w:p>
    <w:p w:rsidR="00292A1C" w:rsidRPr="00240563" w:rsidRDefault="00292A1C" w:rsidP="00292A1C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rtl/>
        </w:rPr>
      </w:pPr>
      <w:r w:rsidRPr="00240563">
        <w:rPr>
          <w:rFonts w:cs="B Nazanin" w:hint="cs"/>
          <w:rtl/>
        </w:rPr>
        <w:t>نظم، ترتيب و سهولت دسترسي به افراد و امكانات چگونه بوده است؟</w:t>
      </w:r>
    </w:p>
    <w:p w:rsidR="00292A1C" w:rsidRDefault="00292A1C" w:rsidP="00292A1C">
      <w:pPr>
        <w:pStyle w:val="ListParagraph"/>
        <w:spacing w:after="0" w:line="240" w:lineRule="auto"/>
        <w:rPr>
          <w:rFonts w:ascii="Arial" w:hAnsi="Arial" w:cs="Arial"/>
          <w:rtl/>
        </w:rPr>
      </w:pPr>
      <w:r>
        <w:rPr>
          <w:rFonts w:cs="B Nazanin" w:hint="cs"/>
          <w:rtl/>
        </w:rPr>
        <w:t>عالي</w:t>
      </w:r>
      <w:r>
        <w:rPr>
          <w:rFonts w:ascii="Arial" w:hAnsi="Arial" w:cs="Arial"/>
          <w:rtl/>
        </w:rPr>
        <w:t>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خوب</w:t>
      </w:r>
      <w:r>
        <w:rPr>
          <w:rFonts w:ascii="Arial" w:hAnsi="Arial" w:cs="Arial"/>
          <w:rtl/>
        </w:rPr>
        <w:t>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متوسط</w:t>
      </w:r>
      <w:r>
        <w:rPr>
          <w:rFonts w:ascii="Arial" w:hAnsi="Arial" w:cs="Arial"/>
          <w:rtl/>
        </w:rPr>
        <w:t>□</w:t>
      </w:r>
      <w:r>
        <w:rPr>
          <w:rFonts w:cs="B Nazanin" w:hint="cs"/>
          <w:rtl/>
        </w:rPr>
        <w:tab/>
        <w:t xml:space="preserve">   </w:t>
      </w:r>
      <w:r>
        <w:rPr>
          <w:rFonts w:cs="B Nazanin" w:hint="cs"/>
          <w:rtl/>
        </w:rPr>
        <w:tab/>
        <w:t>ضعيف</w:t>
      </w:r>
      <w:r>
        <w:rPr>
          <w:rFonts w:ascii="Arial" w:hAnsi="Arial" w:cs="Arial"/>
          <w:rtl/>
        </w:rPr>
        <w:t>□</w:t>
      </w:r>
    </w:p>
    <w:p w:rsidR="002F22C2" w:rsidRPr="002F22C2" w:rsidRDefault="002F22C2" w:rsidP="00292A1C">
      <w:pPr>
        <w:pStyle w:val="ListParagraph"/>
        <w:spacing w:after="0" w:line="240" w:lineRule="auto"/>
        <w:rPr>
          <w:rFonts w:cs="B Nazanin"/>
          <w:sz w:val="12"/>
          <w:szCs w:val="12"/>
          <w:rtl/>
        </w:rPr>
      </w:pPr>
    </w:p>
    <w:p w:rsidR="00292A1C" w:rsidRDefault="00292A1C" w:rsidP="00292A1C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نوع برخورد كاركنان در مواجهه با مشكلات احتمالي چگونه بوده است؟</w:t>
      </w:r>
    </w:p>
    <w:p w:rsidR="00292A1C" w:rsidRDefault="00292A1C" w:rsidP="00292A1C">
      <w:pPr>
        <w:pStyle w:val="ListParagraph"/>
        <w:spacing w:after="0" w:line="240" w:lineRule="auto"/>
        <w:rPr>
          <w:rFonts w:ascii="Arial" w:hAnsi="Arial" w:cs="Arial"/>
          <w:rtl/>
        </w:rPr>
      </w:pPr>
      <w:r>
        <w:rPr>
          <w:rFonts w:cs="B Nazanin" w:hint="cs"/>
          <w:rtl/>
        </w:rPr>
        <w:t>عالي</w:t>
      </w:r>
      <w:r>
        <w:rPr>
          <w:rFonts w:ascii="Arial" w:hAnsi="Arial" w:cs="Arial"/>
          <w:rtl/>
        </w:rPr>
        <w:t>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خوب</w:t>
      </w:r>
      <w:r>
        <w:rPr>
          <w:rFonts w:ascii="Arial" w:hAnsi="Arial" w:cs="Arial"/>
          <w:rtl/>
        </w:rPr>
        <w:t>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متوسط</w:t>
      </w:r>
      <w:r>
        <w:rPr>
          <w:rFonts w:ascii="Arial" w:hAnsi="Arial" w:cs="Arial"/>
          <w:rtl/>
        </w:rPr>
        <w:t>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ضعيف</w:t>
      </w:r>
      <w:r>
        <w:rPr>
          <w:rFonts w:ascii="Arial" w:hAnsi="Arial" w:cs="Arial"/>
          <w:rtl/>
        </w:rPr>
        <w:t>□</w:t>
      </w:r>
    </w:p>
    <w:p w:rsidR="002F22C2" w:rsidRPr="002F22C2" w:rsidRDefault="002F22C2" w:rsidP="00292A1C">
      <w:pPr>
        <w:pStyle w:val="ListParagraph"/>
        <w:spacing w:after="0" w:line="240" w:lineRule="auto"/>
        <w:rPr>
          <w:rFonts w:cs="B Nazanin"/>
          <w:sz w:val="12"/>
          <w:szCs w:val="12"/>
          <w:rtl/>
        </w:rPr>
      </w:pPr>
    </w:p>
    <w:p w:rsidR="00292A1C" w:rsidRDefault="00292A1C" w:rsidP="00292A1C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ارزيابي كلي شما از خدمات ارائه شده چگونه بوده است؟</w:t>
      </w:r>
    </w:p>
    <w:p w:rsidR="00292A1C" w:rsidRDefault="00292A1C" w:rsidP="00292A1C">
      <w:pPr>
        <w:pStyle w:val="ListParagraph"/>
        <w:spacing w:after="0" w:line="240" w:lineRule="auto"/>
        <w:rPr>
          <w:rFonts w:ascii="Arial" w:hAnsi="Arial" w:cs="Arial"/>
          <w:rtl/>
        </w:rPr>
      </w:pPr>
      <w:r>
        <w:rPr>
          <w:rFonts w:cs="B Nazanin" w:hint="cs"/>
          <w:rtl/>
        </w:rPr>
        <w:t>عالي</w:t>
      </w:r>
      <w:r>
        <w:rPr>
          <w:rFonts w:ascii="Arial" w:hAnsi="Arial" w:cs="Arial"/>
          <w:rtl/>
        </w:rPr>
        <w:t>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خوب</w:t>
      </w:r>
      <w:r>
        <w:rPr>
          <w:rFonts w:ascii="Arial" w:hAnsi="Arial" w:cs="Arial"/>
          <w:rtl/>
        </w:rPr>
        <w:t>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متوسط</w:t>
      </w:r>
      <w:r>
        <w:rPr>
          <w:rFonts w:ascii="Arial" w:hAnsi="Arial" w:cs="Arial"/>
          <w:rtl/>
        </w:rPr>
        <w:t>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ضعيف</w:t>
      </w:r>
      <w:r>
        <w:rPr>
          <w:rFonts w:ascii="Arial" w:hAnsi="Arial" w:cs="Arial"/>
          <w:rtl/>
        </w:rPr>
        <w:t>□</w:t>
      </w:r>
    </w:p>
    <w:p w:rsidR="002F22C2" w:rsidRPr="002F22C2" w:rsidRDefault="002F22C2" w:rsidP="00292A1C">
      <w:pPr>
        <w:pStyle w:val="ListParagraph"/>
        <w:spacing w:after="0" w:line="240" w:lineRule="auto"/>
        <w:rPr>
          <w:rFonts w:cs="B Nazanin"/>
          <w:sz w:val="14"/>
          <w:szCs w:val="14"/>
        </w:rPr>
      </w:pPr>
    </w:p>
    <w:p w:rsidR="00292A1C" w:rsidRDefault="00292A1C" w:rsidP="00292A1C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آيا كار در زمان مقرر و بطور مناسب انجام شده است؟</w:t>
      </w:r>
    </w:p>
    <w:p w:rsidR="00292A1C" w:rsidRDefault="00292A1C" w:rsidP="00292A1C">
      <w:pPr>
        <w:pStyle w:val="ListParagraph"/>
        <w:spacing w:after="0" w:line="240" w:lineRule="auto"/>
        <w:rPr>
          <w:rFonts w:ascii="Arial" w:hAnsi="Arial" w:cs="Arial"/>
          <w:rtl/>
        </w:rPr>
      </w:pPr>
      <w:r>
        <w:rPr>
          <w:rFonts w:cs="B Nazanin" w:hint="cs"/>
          <w:rtl/>
        </w:rPr>
        <w:t>بلي</w:t>
      </w:r>
      <w:r>
        <w:rPr>
          <w:rFonts w:ascii="Arial" w:hAnsi="Arial" w:cs="Arial"/>
          <w:rtl/>
        </w:rPr>
        <w:t>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خير</w:t>
      </w:r>
      <w:r>
        <w:rPr>
          <w:rFonts w:ascii="Arial" w:hAnsi="Arial" w:cs="Arial"/>
          <w:rtl/>
        </w:rPr>
        <w:t>□</w:t>
      </w:r>
      <w:bookmarkStart w:id="0" w:name="_GoBack"/>
      <w:bookmarkEnd w:id="0"/>
    </w:p>
    <w:p w:rsidR="002F22C2" w:rsidRPr="002F22C2" w:rsidRDefault="002F22C2" w:rsidP="00292A1C">
      <w:pPr>
        <w:pStyle w:val="ListParagraph"/>
        <w:spacing w:after="0" w:line="240" w:lineRule="auto"/>
        <w:rPr>
          <w:rFonts w:cs="B Nazanin"/>
          <w:sz w:val="14"/>
          <w:szCs w:val="14"/>
          <w:rtl/>
        </w:rPr>
      </w:pPr>
    </w:p>
    <w:p w:rsidR="00292A1C" w:rsidRDefault="00292A1C" w:rsidP="00292A1C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آيا متصدي مربوطه پاسخگويي مناسب داشته است؟</w:t>
      </w:r>
    </w:p>
    <w:p w:rsidR="00292A1C" w:rsidRDefault="00292A1C" w:rsidP="00292A1C">
      <w:pPr>
        <w:pStyle w:val="ListParagraph"/>
        <w:spacing w:after="0" w:line="240" w:lineRule="auto"/>
        <w:rPr>
          <w:rFonts w:ascii="Arial" w:hAnsi="Arial" w:cs="Arial"/>
          <w:rtl/>
        </w:rPr>
      </w:pPr>
      <w:r>
        <w:rPr>
          <w:rFonts w:cs="B Nazanin" w:hint="cs"/>
          <w:rtl/>
        </w:rPr>
        <w:t>بلي</w:t>
      </w:r>
      <w:r>
        <w:rPr>
          <w:rFonts w:ascii="Arial" w:hAnsi="Arial" w:cs="Arial"/>
          <w:rtl/>
        </w:rPr>
        <w:t>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خير</w:t>
      </w:r>
      <w:r>
        <w:rPr>
          <w:rFonts w:ascii="Arial" w:hAnsi="Arial" w:cs="Arial"/>
          <w:rtl/>
        </w:rPr>
        <w:t>□</w:t>
      </w:r>
    </w:p>
    <w:p w:rsidR="00D61309" w:rsidRPr="002F22C2" w:rsidRDefault="00D61309" w:rsidP="00292A1C">
      <w:pPr>
        <w:pStyle w:val="ListParagraph"/>
        <w:spacing w:after="0" w:line="240" w:lineRule="auto"/>
        <w:rPr>
          <w:rFonts w:cs="B Nazanin"/>
          <w:sz w:val="14"/>
          <w:szCs w:val="14"/>
          <w:rtl/>
        </w:rPr>
      </w:pPr>
    </w:p>
    <w:p w:rsidR="00292A1C" w:rsidRPr="00F306DF" w:rsidRDefault="00292A1C" w:rsidP="00292A1C">
      <w:pPr>
        <w:spacing w:after="0" w:line="240" w:lineRule="auto"/>
        <w:rPr>
          <w:rFonts w:cs="B Nazanin"/>
          <w:b/>
          <w:bCs/>
          <w:rtl/>
        </w:rPr>
      </w:pPr>
      <w:r w:rsidRPr="00F306DF">
        <w:rPr>
          <w:rFonts w:cs="B Nazanin" w:hint="cs"/>
          <w:b/>
          <w:bCs/>
          <w:rtl/>
        </w:rPr>
        <w:t>مشخصات فرد يا افرادي كه برخورد مناسب، نامناسب و يا درخواست خلاف مقررات از جنابعالي داشته اند را مرقوم فرمائيد.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5"/>
        <w:gridCol w:w="2249"/>
        <w:gridCol w:w="2254"/>
        <w:gridCol w:w="2259"/>
      </w:tblGrid>
      <w:tr w:rsidR="00292A1C" w:rsidTr="002F22C2">
        <w:tc>
          <w:tcPr>
            <w:tcW w:w="2310" w:type="dxa"/>
            <w:vMerge w:val="restart"/>
            <w:shd w:val="clear" w:color="auto" w:fill="D9D9D9" w:themeFill="background1" w:themeFillShade="D9"/>
            <w:vAlign w:val="center"/>
          </w:tcPr>
          <w:p w:rsidR="00292A1C" w:rsidRPr="00D61309" w:rsidRDefault="00292A1C" w:rsidP="00292A1C">
            <w:pPr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61309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6932" w:type="dxa"/>
            <w:gridSpan w:val="3"/>
            <w:shd w:val="clear" w:color="auto" w:fill="D9D9D9" w:themeFill="background1" w:themeFillShade="D9"/>
          </w:tcPr>
          <w:p w:rsidR="00292A1C" w:rsidRPr="00D61309" w:rsidRDefault="00292A1C" w:rsidP="00292A1C">
            <w:pPr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61309">
              <w:rPr>
                <w:rFonts w:cs="B Nazanin" w:hint="cs"/>
                <w:b/>
                <w:bCs/>
                <w:rtl/>
              </w:rPr>
              <w:t>نوع برخورد يا درخواست</w:t>
            </w:r>
          </w:p>
        </w:tc>
      </w:tr>
      <w:tr w:rsidR="00292A1C" w:rsidTr="002F22C2">
        <w:tc>
          <w:tcPr>
            <w:tcW w:w="2310" w:type="dxa"/>
            <w:vMerge/>
            <w:shd w:val="clear" w:color="auto" w:fill="D9D9D9" w:themeFill="background1" w:themeFillShade="D9"/>
          </w:tcPr>
          <w:p w:rsidR="00292A1C" w:rsidRPr="00D61309" w:rsidRDefault="00292A1C" w:rsidP="00292A1C">
            <w:pPr>
              <w:spacing w:after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</w:tcPr>
          <w:p w:rsidR="00292A1C" w:rsidRPr="00D61309" w:rsidRDefault="00292A1C" w:rsidP="00292A1C">
            <w:pPr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61309">
              <w:rPr>
                <w:rFonts w:cs="B Nazanin" w:hint="cs"/>
                <w:b/>
                <w:bCs/>
                <w:rtl/>
              </w:rPr>
              <w:t>برخورد مناسب</w:t>
            </w:r>
          </w:p>
        </w:tc>
        <w:tc>
          <w:tcPr>
            <w:tcW w:w="2311" w:type="dxa"/>
          </w:tcPr>
          <w:p w:rsidR="00292A1C" w:rsidRPr="00D61309" w:rsidRDefault="00292A1C" w:rsidP="00292A1C">
            <w:pPr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61309">
              <w:rPr>
                <w:rFonts w:cs="B Nazanin" w:hint="cs"/>
                <w:b/>
                <w:bCs/>
                <w:rtl/>
              </w:rPr>
              <w:t>برخورد نامناسب</w:t>
            </w:r>
          </w:p>
        </w:tc>
        <w:tc>
          <w:tcPr>
            <w:tcW w:w="2311" w:type="dxa"/>
          </w:tcPr>
          <w:p w:rsidR="00292A1C" w:rsidRPr="00D61309" w:rsidRDefault="00292A1C" w:rsidP="00292A1C">
            <w:pPr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D61309">
              <w:rPr>
                <w:rFonts w:cs="B Nazanin" w:hint="cs"/>
                <w:b/>
                <w:bCs/>
                <w:rtl/>
              </w:rPr>
              <w:t>درخواست خلاف مقررات</w:t>
            </w:r>
          </w:p>
        </w:tc>
      </w:tr>
      <w:tr w:rsidR="00292A1C" w:rsidTr="002F22C2">
        <w:trPr>
          <w:trHeight w:val="503"/>
        </w:trPr>
        <w:tc>
          <w:tcPr>
            <w:tcW w:w="2310" w:type="dxa"/>
          </w:tcPr>
          <w:p w:rsidR="00292A1C" w:rsidRDefault="00292A1C" w:rsidP="00292A1C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310" w:type="dxa"/>
          </w:tcPr>
          <w:p w:rsidR="00292A1C" w:rsidRDefault="00292A1C" w:rsidP="00292A1C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311" w:type="dxa"/>
          </w:tcPr>
          <w:p w:rsidR="00292A1C" w:rsidRDefault="00292A1C" w:rsidP="00292A1C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311" w:type="dxa"/>
          </w:tcPr>
          <w:p w:rsidR="00292A1C" w:rsidRDefault="00292A1C" w:rsidP="00292A1C">
            <w:pPr>
              <w:spacing w:after="0"/>
              <w:rPr>
                <w:rFonts w:cs="B Nazanin"/>
                <w:rtl/>
              </w:rPr>
            </w:pPr>
          </w:p>
        </w:tc>
      </w:tr>
      <w:tr w:rsidR="00292A1C" w:rsidTr="00557259">
        <w:tc>
          <w:tcPr>
            <w:tcW w:w="2310" w:type="dxa"/>
          </w:tcPr>
          <w:p w:rsidR="00292A1C" w:rsidRDefault="00292A1C" w:rsidP="00292A1C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310" w:type="dxa"/>
          </w:tcPr>
          <w:p w:rsidR="00292A1C" w:rsidRDefault="00292A1C" w:rsidP="00557259">
            <w:pPr>
              <w:rPr>
                <w:rFonts w:cs="B Nazanin"/>
                <w:rtl/>
              </w:rPr>
            </w:pPr>
          </w:p>
        </w:tc>
        <w:tc>
          <w:tcPr>
            <w:tcW w:w="2311" w:type="dxa"/>
          </w:tcPr>
          <w:p w:rsidR="00292A1C" w:rsidRDefault="00292A1C" w:rsidP="00557259">
            <w:pPr>
              <w:rPr>
                <w:rFonts w:cs="B Nazanin"/>
                <w:rtl/>
              </w:rPr>
            </w:pPr>
          </w:p>
        </w:tc>
        <w:tc>
          <w:tcPr>
            <w:tcW w:w="2311" w:type="dxa"/>
          </w:tcPr>
          <w:p w:rsidR="00292A1C" w:rsidRDefault="00292A1C" w:rsidP="00557259">
            <w:pPr>
              <w:rPr>
                <w:rFonts w:cs="B Nazanin"/>
                <w:rtl/>
              </w:rPr>
            </w:pPr>
          </w:p>
        </w:tc>
      </w:tr>
    </w:tbl>
    <w:p w:rsidR="00292A1C" w:rsidRPr="00F306DF" w:rsidRDefault="00292A1C" w:rsidP="00292A1C">
      <w:pPr>
        <w:spacing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292A1C" w:rsidTr="002F22C2">
        <w:trPr>
          <w:trHeight w:val="422"/>
        </w:trPr>
        <w:tc>
          <w:tcPr>
            <w:tcW w:w="9242" w:type="dxa"/>
            <w:shd w:val="clear" w:color="auto" w:fill="D9D9D9" w:themeFill="background1" w:themeFillShade="D9"/>
          </w:tcPr>
          <w:p w:rsidR="00292A1C" w:rsidRDefault="00292A1C" w:rsidP="00D61309">
            <w:pPr>
              <w:jc w:val="center"/>
              <w:rPr>
                <w:rFonts w:cs="B Nazanin"/>
                <w:rtl/>
              </w:rPr>
            </w:pPr>
            <w:r w:rsidRPr="00D61309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لطفا نظر و پيشنهاد خود را براي بهبود امور مرقوم فرمائيد.</w:t>
            </w:r>
          </w:p>
        </w:tc>
      </w:tr>
      <w:tr w:rsidR="00292A1C" w:rsidTr="002F22C2">
        <w:trPr>
          <w:trHeight w:val="1808"/>
        </w:trPr>
        <w:tc>
          <w:tcPr>
            <w:tcW w:w="9242" w:type="dxa"/>
          </w:tcPr>
          <w:p w:rsidR="00292A1C" w:rsidRDefault="00292A1C" w:rsidP="00557259">
            <w:pPr>
              <w:rPr>
                <w:rFonts w:cs="B Nazanin"/>
                <w:rtl/>
              </w:rPr>
            </w:pPr>
          </w:p>
          <w:p w:rsidR="00292A1C" w:rsidRDefault="00292A1C" w:rsidP="00557259">
            <w:pPr>
              <w:rPr>
                <w:rFonts w:cs="B Nazanin"/>
                <w:rtl/>
              </w:rPr>
            </w:pPr>
          </w:p>
          <w:p w:rsidR="00292A1C" w:rsidRDefault="00292A1C" w:rsidP="00557259">
            <w:pPr>
              <w:rPr>
                <w:rFonts w:cs="B Nazanin"/>
                <w:rtl/>
              </w:rPr>
            </w:pPr>
          </w:p>
        </w:tc>
      </w:tr>
    </w:tbl>
    <w:p w:rsidR="006E7E4D" w:rsidRPr="009C02A3" w:rsidRDefault="006E7E4D" w:rsidP="002F22C2">
      <w:pPr>
        <w:bidi/>
        <w:rPr>
          <w:rFonts w:cs="B Nazanin"/>
          <w:sz w:val="28"/>
          <w:szCs w:val="28"/>
          <w:rtl/>
          <w:lang w:bidi="fa-IR"/>
        </w:rPr>
      </w:pPr>
    </w:p>
    <w:sectPr w:rsidR="006E7E4D" w:rsidRPr="009C02A3" w:rsidSect="002F22C2">
      <w:headerReference w:type="default" r:id="rId7"/>
      <w:footerReference w:type="default" r:id="rId8"/>
      <w:pgSz w:w="11907" w:h="16839" w:code="9"/>
      <w:pgMar w:top="306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DA" w:rsidRDefault="009339DA" w:rsidP="00684D1B">
      <w:pPr>
        <w:spacing w:after="0" w:line="240" w:lineRule="auto"/>
      </w:pPr>
      <w:r>
        <w:separator/>
      </w:r>
    </w:p>
  </w:endnote>
  <w:endnote w:type="continuationSeparator" w:id="0">
    <w:p w:rsidR="009339DA" w:rsidRDefault="009339DA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D8" w:rsidRPr="00781061" w:rsidRDefault="00722838" w:rsidP="003217A9">
    <w:pPr>
      <w:pStyle w:val="Footer"/>
      <w:bidi/>
      <w:jc w:val="center"/>
      <w:rPr>
        <w:rFonts w:ascii="IranNastaliq" w:hAnsi="IranNastaliq" w:cs="IranNastaliq"/>
        <w:sz w:val="24"/>
        <w:szCs w:val="24"/>
      </w:rPr>
    </w:pPr>
    <w:r>
      <w:rPr>
        <w:rFonts w:ascii="IranNastaliq" w:hAnsi="IranNastaliq" w:cs="IranNastaliq"/>
        <w:noProof/>
        <w:sz w:val="24"/>
        <w:szCs w:val="24"/>
        <w:lang w:bidi="fa-IR"/>
      </w:rPr>
      <w:drawing>
        <wp:inline distT="0" distB="0" distL="0" distR="0">
          <wp:extent cx="6267450" cy="514350"/>
          <wp:effectExtent l="0" t="0" r="0" b="0"/>
          <wp:docPr id="8" name="Picture 7" descr="آدر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در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653" cy="51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DA" w:rsidRDefault="009339DA" w:rsidP="00684D1B">
      <w:pPr>
        <w:spacing w:after="0" w:line="240" w:lineRule="auto"/>
      </w:pPr>
      <w:r>
        <w:separator/>
      </w:r>
    </w:p>
  </w:footnote>
  <w:footnote w:type="continuationSeparator" w:id="0">
    <w:p w:rsidR="009339DA" w:rsidRDefault="009339DA" w:rsidP="0068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1B" w:rsidRDefault="002F22C2" w:rsidP="002F22C2">
    <w:pPr>
      <w:pStyle w:val="Header"/>
      <w:bidi/>
    </w:pPr>
    <w:r>
      <w:rPr>
        <w:noProof/>
        <w:lang w:bidi="fa-I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-228600</wp:posOffset>
          </wp:positionV>
          <wp:extent cx="647700" cy="882650"/>
          <wp:effectExtent l="19050" t="0" r="0" b="0"/>
          <wp:wrapNone/>
          <wp:docPr id="4" name="Picture 4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g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753A">
      <w:rPr>
        <w:noProof/>
        <w:lang w:bidi="fa-I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4295775</wp:posOffset>
              </wp:positionH>
              <wp:positionV relativeFrom="paragraph">
                <wp:posOffset>1085850</wp:posOffset>
              </wp:positionV>
              <wp:extent cx="2105025" cy="39052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A1C" w:rsidRPr="002F22C2" w:rsidRDefault="00292A1C" w:rsidP="00292A1C">
                          <w:pPr>
                            <w:jc w:val="center"/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</w:pPr>
                          <w:r w:rsidRPr="002F22C2"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>فرم نظرسنجی ارباب رجوع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38.25pt;margin-top:85.5pt;width:165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zbgQIAABE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" stroked="f">
              <v:textbox>
                <w:txbxContent>
                  <w:p w:rsidR="00292A1C" w:rsidRPr="002F22C2" w:rsidRDefault="00292A1C" w:rsidP="00292A1C">
                    <w:pPr>
                      <w:jc w:val="center"/>
                      <w:rPr>
                        <w:rFonts w:ascii="IranNastaliq" w:hAnsi="IranNastaliq" w:cs="IranNastaliq"/>
                        <w:rtl/>
                        <w:lang w:bidi="fa-IR"/>
                      </w:rPr>
                    </w:pPr>
                    <w:r w:rsidRPr="002F22C2"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فرم نظرسنجی ارباب رجوع</w:t>
                    </w:r>
                  </w:p>
                </w:txbxContent>
              </v:textbox>
            </v:shape>
          </w:pict>
        </mc:Fallback>
      </mc:AlternateContent>
    </w:r>
    <w:r w:rsidR="001D753A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4010025</wp:posOffset>
              </wp:positionH>
              <wp:positionV relativeFrom="paragraph">
                <wp:posOffset>726440</wp:posOffset>
              </wp:positionV>
              <wp:extent cx="2663825" cy="868680"/>
              <wp:effectExtent l="0" t="2540" r="3175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AD8" w:rsidRPr="00C57DE0" w:rsidRDefault="00722838" w:rsidP="00664AD8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/>
                              <w:noProof/>
                              <w:sz w:val="24"/>
                              <w:szCs w:val="24"/>
                              <w:lang w:bidi="fa-IR"/>
                            </w:rPr>
                            <w:drawing>
                              <wp:inline distT="0" distB="0" distL="0" distR="0">
                                <wp:extent cx="1693926" cy="409575"/>
                                <wp:effectExtent l="0" t="0" r="0" b="0"/>
                                <wp:docPr id="5" name="Picture 4" descr="عنوان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عنوان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3926" cy="409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15.75pt;margin-top:57.2pt;width:209.75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" filled="f" stroked="f">
              <v:textbox>
                <w:txbxContent>
                  <w:p w:rsidR="00664AD8" w:rsidRPr="00C57DE0" w:rsidRDefault="00722838" w:rsidP="00664AD8">
                    <w:pPr>
                      <w:bidi/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ascii="IranNastaliq" w:hAnsi="IranNastaliq" w:cs="IranNastaliq"/>
                        <w:noProof/>
                        <w:sz w:val="24"/>
                        <w:szCs w:val="24"/>
                        <w:lang w:bidi="fa-IR"/>
                      </w:rPr>
                      <w:drawing>
                        <wp:inline distT="0" distB="0" distL="0" distR="0">
                          <wp:extent cx="1693926" cy="409575"/>
                          <wp:effectExtent l="0" t="0" r="0" b="0"/>
                          <wp:docPr id="5" name="Picture 4" descr="عنوان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عنوان.pn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93926" cy="409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D753A">
      <w:rPr>
        <w:noProof/>
        <w:lang w:bidi="fa-I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0</wp:posOffset>
              </wp:positionV>
              <wp:extent cx="608330" cy="535305"/>
              <wp:effectExtent l="0" t="0" r="127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AD8" w:rsidRPr="00781061" w:rsidRDefault="00664AD8" w:rsidP="00684D1B">
                          <w:pPr>
                            <w:bidi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781061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شماره: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37.5pt;margin-top:0;width:47.9pt;height:4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dvtwIAAMA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" filled="f" stroked="f">
              <v:textbox>
                <w:txbxContent>
                  <w:p w:rsidR="00664AD8" w:rsidRPr="00781061" w:rsidRDefault="00664AD8" w:rsidP="00684D1B">
                    <w:pPr>
                      <w:bidi/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</w:pPr>
                    <w:r w:rsidRPr="00781061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شماره:</w:t>
                    </w:r>
                  </w:p>
                </w:txbxContent>
              </v:textbox>
            </v:shape>
          </w:pict>
        </mc:Fallback>
      </mc:AlternateContent>
    </w:r>
    <w:r w:rsidR="001D753A"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390525</wp:posOffset>
              </wp:positionH>
              <wp:positionV relativeFrom="paragraph">
                <wp:posOffset>304800</wp:posOffset>
              </wp:positionV>
              <wp:extent cx="700405" cy="581025"/>
              <wp:effectExtent l="0" t="0" r="4445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AD8" w:rsidRPr="002F6324" w:rsidRDefault="00664AD8" w:rsidP="00684D1B">
                          <w:pPr>
                            <w:bidi/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781061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تاریخ</w:t>
                          </w:r>
                          <w:r w:rsidRPr="002F6324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30.75pt;margin-top:24pt;width:55.1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2ptwIAAL8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" filled="f" stroked="f">
              <v:textbox>
                <w:txbxContent>
                  <w:p w:rsidR="00664AD8" w:rsidRPr="002F6324" w:rsidRDefault="00664AD8" w:rsidP="00684D1B">
                    <w:pPr>
                      <w:bidi/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</w:pPr>
                    <w:r w:rsidRPr="00781061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تاریخ</w:t>
                    </w:r>
                    <w:r w:rsidRPr="002F6324"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1D753A">
      <w:rPr>
        <w:noProof/>
        <w:lang w:bidi="fa-I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-819785</wp:posOffset>
              </wp:positionH>
              <wp:positionV relativeFrom="paragraph">
                <wp:posOffset>74295</wp:posOffset>
              </wp:positionV>
              <wp:extent cx="1602105" cy="495935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D1B" w:rsidRPr="002F6324" w:rsidRDefault="003E0308" w:rsidP="00684D1B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1" w:name="LetterNumber"/>
                          <w:r w:rsidRPr="002F6324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31" type="#_x0000_t202" style="position:absolute;left:0;text-align:left;margin-left:-64.55pt;margin-top:5.85pt;width:126.15pt;height:39.0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ns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WzIJIjCIMaoAhtJ4/Qy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" filled="f" stroked="f">
              <v:textbox style="mso-fit-shape-to-text:t">
                <w:txbxContent>
                  <w:p w:rsidR="00684D1B" w:rsidRPr="002F6324" w:rsidRDefault="003E0308" w:rsidP="00684D1B">
                    <w:pPr>
                      <w:bidi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bookmarkStart w:id="2" w:name="LetterNumber"/>
                    <w:r w:rsidRPr="002F6324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1D753A">
      <w:rPr>
        <w:noProof/>
        <w:lang w:bidi="fa-I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-781050</wp:posOffset>
              </wp:positionH>
              <wp:positionV relativeFrom="paragraph">
                <wp:posOffset>809625</wp:posOffset>
              </wp:positionV>
              <wp:extent cx="1449070" cy="495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D1B" w:rsidRPr="00292A1C" w:rsidRDefault="00684D1B" w:rsidP="00292A1C">
                          <w:pPr>
                            <w:rPr>
                              <w:sz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2" type="#_x0000_t202" style="position:absolute;left:0;text-align:left;margin-left:-61.5pt;margin-top:63.75pt;width:114.1pt;height:39.0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mo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0oYkJAnmYCrBRpI4uYx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" filled="f" stroked="f">
              <v:textbox style="mso-fit-shape-to-text:t">
                <w:txbxContent>
                  <w:p w:rsidR="00684D1B" w:rsidRPr="00292A1C" w:rsidRDefault="00684D1B" w:rsidP="00292A1C">
                    <w:pPr>
                      <w:rPr>
                        <w:sz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1D753A">
      <w:rPr>
        <w:noProof/>
        <w:lang w:bidi="fa-IR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-876300</wp:posOffset>
              </wp:positionH>
              <wp:positionV relativeFrom="paragraph">
                <wp:posOffset>426720</wp:posOffset>
              </wp:positionV>
              <wp:extent cx="1602105" cy="4781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D1B" w:rsidRPr="002F6324" w:rsidRDefault="003E0308" w:rsidP="00684D1B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2" w:name="LetterDate"/>
                          <w:r w:rsidRPr="002F6324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left:0;text-align:left;margin-left:-69pt;margin-top:33.6pt;width:126.15pt;height:37.6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Av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" filled="f" stroked="f">
              <v:textbox style="mso-fit-shape-to-text:t">
                <w:txbxContent>
                  <w:p w:rsidR="00684D1B" w:rsidRPr="002F6324" w:rsidRDefault="003E0308" w:rsidP="00684D1B">
                    <w:pPr>
                      <w:bidi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bookmarkStart w:id="4" w:name="LetterDate"/>
                    <w:r w:rsidRPr="002F6324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="001D753A"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-89535</wp:posOffset>
              </wp:positionV>
              <wp:extent cx="1304925" cy="695960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AD8" w:rsidRPr="00C57DE0" w:rsidRDefault="00722838" w:rsidP="00664AD8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/>
                              <w:noProof/>
                              <w:sz w:val="32"/>
                              <w:szCs w:val="32"/>
                              <w:rtl/>
                              <w:lang w:bidi="fa-IR"/>
                            </w:rPr>
                            <w:drawing>
                              <wp:inline distT="0" distB="0" distL="0" distR="0">
                                <wp:extent cx="685800" cy="649278"/>
                                <wp:effectExtent l="0" t="0" r="0" b="0"/>
                                <wp:docPr id="7" name="Picture 6" descr="بسمه تعالی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بسمه تعالی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8491" cy="6518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0;margin-top:-7.05pt;width:102.75pt;height:54.8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pnuQIAAMA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" filled="f" stroked="f">
              <v:textbox>
                <w:txbxContent>
                  <w:p w:rsidR="00664AD8" w:rsidRPr="00C57DE0" w:rsidRDefault="00722838" w:rsidP="00664AD8">
                    <w:pPr>
                      <w:bidi/>
                      <w:jc w:val="center"/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/>
                        <w:noProof/>
                        <w:sz w:val="32"/>
                        <w:szCs w:val="32"/>
                        <w:rtl/>
                        <w:lang w:bidi="fa-IR"/>
                      </w:rPr>
                      <w:drawing>
                        <wp:inline distT="0" distB="0" distL="0" distR="0">
                          <wp:extent cx="685800" cy="649278"/>
                          <wp:effectExtent l="0" t="0" r="0" b="0"/>
                          <wp:docPr id="7" name="Picture 6" descr="بسمه تعالی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بسمه تعالی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8491" cy="6518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26C00"/>
    <w:multiLevelType w:val="hybridMultilevel"/>
    <w:tmpl w:val="6686A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A6"/>
    <w:rsid w:val="0004015D"/>
    <w:rsid w:val="00087D44"/>
    <w:rsid w:val="000A28A6"/>
    <w:rsid w:val="000D739B"/>
    <w:rsid w:val="0010072A"/>
    <w:rsid w:val="0016799B"/>
    <w:rsid w:val="001A08BD"/>
    <w:rsid w:val="001C669E"/>
    <w:rsid w:val="001D753A"/>
    <w:rsid w:val="001F7F2B"/>
    <w:rsid w:val="002275D0"/>
    <w:rsid w:val="0025021D"/>
    <w:rsid w:val="00292A1C"/>
    <w:rsid w:val="002D3DE5"/>
    <w:rsid w:val="002E1B4F"/>
    <w:rsid w:val="002F22C2"/>
    <w:rsid w:val="002F6324"/>
    <w:rsid w:val="0030147F"/>
    <w:rsid w:val="003217A9"/>
    <w:rsid w:val="00326567"/>
    <w:rsid w:val="003E0308"/>
    <w:rsid w:val="00403867"/>
    <w:rsid w:val="00407C6F"/>
    <w:rsid w:val="004A6B4E"/>
    <w:rsid w:val="004B40CD"/>
    <w:rsid w:val="004C15CF"/>
    <w:rsid w:val="004F784E"/>
    <w:rsid w:val="00514732"/>
    <w:rsid w:val="005A2D90"/>
    <w:rsid w:val="005A5753"/>
    <w:rsid w:val="005E52AC"/>
    <w:rsid w:val="005F3B2B"/>
    <w:rsid w:val="0065594B"/>
    <w:rsid w:val="00664AD8"/>
    <w:rsid w:val="00684D1B"/>
    <w:rsid w:val="006979E9"/>
    <w:rsid w:val="006D6321"/>
    <w:rsid w:val="006E3490"/>
    <w:rsid w:val="006E7E4D"/>
    <w:rsid w:val="00722838"/>
    <w:rsid w:val="007658B1"/>
    <w:rsid w:val="007714BB"/>
    <w:rsid w:val="00781061"/>
    <w:rsid w:val="007A29F7"/>
    <w:rsid w:val="0080136E"/>
    <w:rsid w:val="00821D4E"/>
    <w:rsid w:val="00843DC5"/>
    <w:rsid w:val="00853F96"/>
    <w:rsid w:val="00882CBC"/>
    <w:rsid w:val="008976F3"/>
    <w:rsid w:val="008D0B2E"/>
    <w:rsid w:val="00912196"/>
    <w:rsid w:val="009339DA"/>
    <w:rsid w:val="0094340A"/>
    <w:rsid w:val="00945064"/>
    <w:rsid w:val="00994EB3"/>
    <w:rsid w:val="009A7D99"/>
    <w:rsid w:val="009B0FAE"/>
    <w:rsid w:val="009C02A3"/>
    <w:rsid w:val="009F164D"/>
    <w:rsid w:val="00A14AE4"/>
    <w:rsid w:val="00A2198B"/>
    <w:rsid w:val="00A83373"/>
    <w:rsid w:val="00A90020"/>
    <w:rsid w:val="00AA0FF6"/>
    <w:rsid w:val="00B224C8"/>
    <w:rsid w:val="00BA20B1"/>
    <w:rsid w:val="00BC0779"/>
    <w:rsid w:val="00C059AC"/>
    <w:rsid w:val="00C2034B"/>
    <w:rsid w:val="00C551D4"/>
    <w:rsid w:val="00C57DE0"/>
    <w:rsid w:val="00C871A8"/>
    <w:rsid w:val="00CA2E67"/>
    <w:rsid w:val="00CD6001"/>
    <w:rsid w:val="00CE2002"/>
    <w:rsid w:val="00CE6581"/>
    <w:rsid w:val="00D61309"/>
    <w:rsid w:val="00D8049B"/>
    <w:rsid w:val="00D85AEF"/>
    <w:rsid w:val="00D90757"/>
    <w:rsid w:val="00DC6271"/>
    <w:rsid w:val="00DD47D2"/>
    <w:rsid w:val="00DF65EF"/>
    <w:rsid w:val="00E21BC2"/>
    <w:rsid w:val="00E34964"/>
    <w:rsid w:val="00EE34F7"/>
    <w:rsid w:val="00F100F9"/>
    <w:rsid w:val="00F87DE1"/>
    <w:rsid w:val="00F95B2E"/>
    <w:rsid w:val="00FB0AED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01671F64-6EB9-465E-8ABA-379337A4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1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84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84D1B"/>
    <w:rPr>
      <w:sz w:val="22"/>
      <w:szCs w:val="22"/>
    </w:rPr>
  </w:style>
  <w:style w:type="table" w:styleId="TableGrid">
    <w:name w:val="Table Grid"/>
    <w:basedOn w:val="TableNormal"/>
    <w:uiPriority w:val="59"/>
    <w:rsid w:val="00292A1C"/>
    <w:rPr>
      <w:rFonts w:asciiTheme="minorHAnsi" w:eastAsiaTheme="minorHAnsi" w:hAnsiTheme="minorHAnsi" w:cstheme="minorBidi"/>
      <w:sz w:val="22"/>
      <w:szCs w:val="2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2A1C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Mehrad</dc:creator>
  <cp:keywords/>
  <cp:lastModifiedBy>Windows User</cp:lastModifiedBy>
  <cp:revision>3</cp:revision>
  <dcterms:created xsi:type="dcterms:W3CDTF">2014-10-19T06:04:00Z</dcterms:created>
  <dcterms:modified xsi:type="dcterms:W3CDTF">2014-10-19T06:07:00Z</dcterms:modified>
</cp:coreProperties>
</file>